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5FA7" w14:textId="77777777" w:rsidR="008F0732" w:rsidRDefault="008F0732" w:rsidP="007423B4">
      <w:pPr>
        <w:jc w:val="center"/>
        <w:rPr>
          <w:sz w:val="40"/>
          <w:szCs w:val="40"/>
        </w:rPr>
      </w:pPr>
      <w:bookmarkStart w:id="0" w:name="_GoBack"/>
      <w:bookmarkEnd w:id="0"/>
    </w:p>
    <w:p w14:paraId="4D87454F" w14:textId="77777777" w:rsidR="00554D1D" w:rsidRPr="00481D6A" w:rsidRDefault="007423B4" w:rsidP="007423B4">
      <w:pPr>
        <w:jc w:val="center"/>
        <w:rPr>
          <w:sz w:val="32"/>
          <w:szCs w:val="32"/>
        </w:rPr>
      </w:pPr>
      <w:r w:rsidRPr="00481D6A">
        <w:rPr>
          <w:sz w:val="32"/>
          <w:szCs w:val="32"/>
        </w:rPr>
        <w:t xml:space="preserve">GULFSTREAM </w:t>
      </w:r>
      <w:r w:rsidR="000C439F" w:rsidRPr="00481D6A">
        <w:rPr>
          <w:sz w:val="32"/>
          <w:szCs w:val="32"/>
        </w:rPr>
        <w:t>TOWERS ASSOCIATION</w:t>
      </w:r>
    </w:p>
    <w:p w14:paraId="597AD804" w14:textId="77777777" w:rsidR="008F0732" w:rsidRPr="00481D6A" w:rsidRDefault="008F0732" w:rsidP="007423B4">
      <w:pPr>
        <w:jc w:val="center"/>
        <w:rPr>
          <w:sz w:val="32"/>
          <w:szCs w:val="32"/>
        </w:rPr>
      </w:pPr>
      <w:r w:rsidRPr="00481D6A">
        <w:rPr>
          <w:sz w:val="32"/>
          <w:szCs w:val="32"/>
        </w:rPr>
        <w:t>THE PROPOSED 2019</w:t>
      </w:r>
    </w:p>
    <w:p w14:paraId="58BDF601" w14:textId="77777777" w:rsidR="007423B4" w:rsidRPr="00481D6A" w:rsidRDefault="007423B4" w:rsidP="007423B4">
      <w:pPr>
        <w:jc w:val="center"/>
        <w:rPr>
          <w:sz w:val="32"/>
          <w:szCs w:val="32"/>
        </w:rPr>
      </w:pPr>
      <w:r w:rsidRPr="00481D6A">
        <w:rPr>
          <w:sz w:val="32"/>
          <w:szCs w:val="32"/>
        </w:rPr>
        <w:t>ANNUAL BUDGET MEETING</w:t>
      </w:r>
      <w:r w:rsidR="00455B4B" w:rsidRPr="00481D6A">
        <w:rPr>
          <w:sz w:val="32"/>
          <w:szCs w:val="32"/>
        </w:rPr>
        <w:t xml:space="preserve"> </w:t>
      </w:r>
    </w:p>
    <w:p w14:paraId="0A937B6E" w14:textId="77777777" w:rsidR="007423B4" w:rsidRPr="00481D6A" w:rsidRDefault="007423B4" w:rsidP="007423B4">
      <w:pPr>
        <w:jc w:val="center"/>
        <w:rPr>
          <w:sz w:val="32"/>
          <w:szCs w:val="32"/>
        </w:rPr>
      </w:pPr>
      <w:r w:rsidRPr="00481D6A">
        <w:rPr>
          <w:sz w:val="32"/>
          <w:szCs w:val="32"/>
        </w:rPr>
        <w:t xml:space="preserve"> HELD ON </w:t>
      </w:r>
    </w:p>
    <w:p w14:paraId="56F2D020" w14:textId="77777777" w:rsidR="007423B4" w:rsidRPr="00481D6A" w:rsidRDefault="007423B4" w:rsidP="007423B4">
      <w:pPr>
        <w:jc w:val="center"/>
        <w:rPr>
          <w:sz w:val="32"/>
          <w:szCs w:val="32"/>
        </w:rPr>
      </w:pPr>
      <w:r w:rsidRPr="00481D6A">
        <w:rPr>
          <w:sz w:val="32"/>
          <w:szCs w:val="32"/>
        </w:rPr>
        <w:t>WEDNESDAY SEPTEMBER 5, 2018</w:t>
      </w:r>
    </w:p>
    <w:p w14:paraId="3C273910" w14:textId="77777777" w:rsidR="007423B4" w:rsidRPr="00481D6A" w:rsidRDefault="007423B4" w:rsidP="007423B4">
      <w:pPr>
        <w:jc w:val="center"/>
        <w:rPr>
          <w:sz w:val="32"/>
          <w:szCs w:val="32"/>
        </w:rPr>
      </w:pPr>
      <w:r w:rsidRPr="00481D6A">
        <w:rPr>
          <w:sz w:val="32"/>
          <w:szCs w:val="32"/>
        </w:rPr>
        <w:t>AT 5:30 PM</w:t>
      </w:r>
    </w:p>
    <w:p w14:paraId="47C4E1B2" w14:textId="77777777" w:rsidR="007423B4" w:rsidRPr="00481D6A" w:rsidRDefault="007423B4" w:rsidP="007423B4">
      <w:pPr>
        <w:jc w:val="center"/>
        <w:rPr>
          <w:sz w:val="32"/>
          <w:szCs w:val="32"/>
        </w:rPr>
      </w:pPr>
      <w:r w:rsidRPr="00481D6A">
        <w:rPr>
          <w:sz w:val="32"/>
          <w:szCs w:val="32"/>
        </w:rPr>
        <w:t>SECOND FLOOR LOBBY</w:t>
      </w:r>
    </w:p>
    <w:p w14:paraId="67133D0F" w14:textId="77777777" w:rsidR="006F1EF0" w:rsidRDefault="006F1EF0" w:rsidP="007423B4">
      <w:pPr>
        <w:jc w:val="center"/>
        <w:rPr>
          <w:sz w:val="40"/>
          <w:szCs w:val="40"/>
        </w:rPr>
      </w:pPr>
    </w:p>
    <w:p w14:paraId="681A48A8" w14:textId="77777777" w:rsidR="006F1EF0" w:rsidRDefault="006F1EF0" w:rsidP="006F1EF0">
      <w:pPr>
        <w:jc w:val="both"/>
        <w:rPr>
          <w:sz w:val="28"/>
          <w:szCs w:val="28"/>
        </w:rPr>
      </w:pPr>
      <w:r w:rsidRPr="006F1EF0">
        <w:rPr>
          <w:sz w:val="28"/>
          <w:szCs w:val="28"/>
        </w:rPr>
        <w:t>President Bruce Bergen called the meeting to order at 5:33 pm, with a quorum</w:t>
      </w:r>
      <w:r>
        <w:rPr>
          <w:sz w:val="28"/>
          <w:szCs w:val="28"/>
        </w:rPr>
        <w:t xml:space="preserve"> present and proof of 14- day notice properly posted.</w:t>
      </w:r>
    </w:p>
    <w:p w14:paraId="53623790" w14:textId="77777777" w:rsidR="006F1EF0" w:rsidRDefault="006F1EF0" w:rsidP="006F1EF0">
      <w:pPr>
        <w:jc w:val="both"/>
        <w:rPr>
          <w:sz w:val="28"/>
          <w:szCs w:val="28"/>
        </w:rPr>
      </w:pPr>
      <w:r w:rsidRPr="00455B4B">
        <w:rPr>
          <w:b/>
          <w:sz w:val="28"/>
          <w:szCs w:val="28"/>
        </w:rPr>
        <w:t>Present Board members</w:t>
      </w:r>
      <w:r>
        <w:rPr>
          <w:sz w:val="28"/>
          <w:szCs w:val="28"/>
        </w:rPr>
        <w:t>: Bruce Bergen President, Directors Dan Kois, Ed Kanis, Fred Murrell and Secretary Ann God</w:t>
      </w:r>
      <w:r w:rsidR="00F33141">
        <w:rPr>
          <w:sz w:val="28"/>
          <w:szCs w:val="28"/>
        </w:rPr>
        <w:t>mere via conference call.</w:t>
      </w:r>
    </w:p>
    <w:p w14:paraId="79FA63AE" w14:textId="77777777" w:rsidR="00F33141" w:rsidRDefault="00F33141" w:rsidP="006F1EF0">
      <w:pPr>
        <w:jc w:val="both"/>
        <w:rPr>
          <w:sz w:val="28"/>
          <w:szCs w:val="28"/>
        </w:rPr>
      </w:pPr>
      <w:r w:rsidRPr="00455B4B">
        <w:rPr>
          <w:b/>
          <w:sz w:val="28"/>
          <w:szCs w:val="28"/>
        </w:rPr>
        <w:t>Absent Members:</w:t>
      </w:r>
      <w:r>
        <w:rPr>
          <w:sz w:val="28"/>
          <w:szCs w:val="28"/>
        </w:rPr>
        <w:t xml:space="preserve">  Wulf Stegelmann and Peter Baldi who were out the country and unable to call in.</w:t>
      </w:r>
    </w:p>
    <w:p w14:paraId="15CEF849" w14:textId="77777777" w:rsidR="00F33141" w:rsidRDefault="00F33141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President/Treasurer Bruce Bergen presented the</w:t>
      </w:r>
      <w:r w:rsidR="00455B4B">
        <w:rPr>
          <w:sz w:val="28"/>
          <w:szCs w:val="28"/>
        </w:rPr>
        <w:t xml:space="preserve"> </w:t>
      </w:r>
      <w:r>
        <w:rPr>
          <w:sz w:val="28"/>
          <w:szCs w:val="28"/>
        </w:rPr>
        <w:t>2019 proposed budget to</w:t>
      </w:r>
      <w:r w:rsidR="00455B4B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members present at the meeting and discussed the details.  The association will have a 2.79% increase in assessments for the year 2019.</w:t>
      </w:r>
    </w:p>
    <w:p w14:paraId="4017B58D" w14:textId="7C91B5B0" w:rsidR="00F33141" w:rsidRDefault="00F33141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Bruce</w:t>
      </w:r>
      <w:r w:rsidR="005A1526">
        <w:rPr>
          <w:sz w:val="28"/>
          <w:szCs w:val="28"/>
        </w:rPr>
        <w:t xml:space="preserve"> Bergen</w:t>
      </w:r>
      <w:r>
        <w:rPr>
          <w:sz w:val="28"/>
          <w:szCs w:val="28"/>
        </w:rPr>
        <w:t xml:space="preserve"> stated that the purpose of the 2019/2020 budget was to plan for the upcoming plumbing project.  The Association would take a loan for the project and pay it off in four (4) years using the Valley National CDs as collateral.</w:t>
      </w:r>
    </w:p>
    <w:p w14:paraId="689CC26E" w14:textId="77777777" w:rsidR="005A1526" w:rsidRDefault="00F33141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Fred Murrell asked if there was a plan in place </w:t>
      </w:r>
      <w:r w:rsidR="005A1526">
        <w:rPr>
          <w:sz w:val="28"/>
          <w:szCs w:val="28"/>
        </w:rPr>
        <w:t xml:space="preserve">to </w:t>
      </w:r>
      <w:r w:rsidR="00123387">
        <w:rPr>
          <w:sz w:val="28"/>
          <w:szCs w:val="28"/>
        </w:rPr>
        <w:t>educate</w:t>
      </w:r>
      <w:r w:rsidR="005A1526">
        <w:rPr>
          <w:sz w:val="28"/>
          <w:szCs w:val="28"/>
        </w:rPr>
        <w:t xml:space="preserve"> residents on what would be involved in this project considering there might be times when the residents would be inconvenienced.</w:t>
      </w:r>
    </w:p>
    <w:p w14:paraId="60DBD87D" w14:textId="77777777" w:rsidR="005A1526" w:rsidRDefault="005A1526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Bruce Bergen explained there would be seminars/continuous information that will be prov</w:t>
      </w:r>
      <w:r w:rsidR="00455B4B">
        <w:rPr>
          <w:sz w:val="28"/>
          <w:szCs w:val="28"/>
        </w:rPr>
        <w:t>id</w:t>
      </w:r>
      <w:r>
        <w:rPr>
          <w:sz w:val="28"/>
          <w:szCs w:val="28"/>
        </w:rPr>
        <w:t>ed to residents before commencement and as the project progresses.</w:t>
      </w:r>
    </w:p>
    <w:p w14:paraId="6D0D2E24" w14:textId="77777777" w:rsidR="005A1526" w:rsidRDefault="005A1526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printing of the resident’s directory </w:t>
      </w:r>
      <w:r w:rsidR="00455B4B">
        <w:rPr>
          <w:sz w:val="28"/>
          <w:szCs w:val="28"/>
        </w:rPr>
        <w:t>shall</w:t>
      </w:r>
      <w:r>
        <w:rPr>
          <w:sz w:val="28"/>
          <w:szCs w:val="28"/>
        </w:rPr>
        <w:t xml:space="preserve"> be published from the office to save the association up five hundred dollars ($500) per year.</w:t>
      </w:r>
    </w:p>
    <w:p w14:paraId="2DB00926" w14:textId="77777777" w:rsidR="005A1526" w:rsidRDefault="005A1526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Motion to approve the 2019 proposed budget was made by Ed Kanis, seconded by Fred Murrell with a stipulation on the residents directory and postage be reduced to save five hundred dollars ($500).  The motion to approve the 2019 budget unanimously carried with a vote of five (5) Yes and Zero (0) Nays.  The 2019 budget was approved</w:t>
      </w:r>
      <w:r w:rsidR="00455B4B">
        <w:rPr>
          <w:sz w:val="28"/>
          <w:szCs w:val="28"/>
        </w:rPr>
        <w:t>/</w:t>
      </w:r>
      <w:r>
        <w:rPr>
          <w:sz w:val="28"/>
          <w:szCs w:val="28"/>
        </w:rPr>
        <w:t>adopted.</w:t>
      </w:r>
    </w:p>
    <w:p w14:paraId="555BCA33" w14:textId="77777777" w:rsidR="005A1526" w:rsidRDefault="005A1526" w:rsidP="006F1EF0">
      <w:pPr>
        <w:jc w:val="both"/>
        <w:rPr>
          <w:sz w:val="28"/>
          <w:szCs w:val="28"/>
        </w:rPr>
      </w:pPr>
    </w:p>
    <w:p w14:paraId="3D68E6BC" w14:textId="77777777" w:rsidR="00455B4B" w:rsidRDefault="005A1526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The meeting adjourned at 7:15 pm with all a</w:t>
      </w:r>
      <w:r w:rsidR="00455B4B">
        <w:rPr>
          <w:sz w:val="28"/>
          <w:szCs w:val="28"/>
        </w:rPr>
        <w:t>genda items addressed before this board.</w:t>
      </w:r>
    </w:p>
    <w:p w14:paraId="7C689CD3" w14:textId="77777777" w:rsidR="00455B4B" w:rsidRDefault="00455B4B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Respectively Submitted By:</w:t>
      </w:r>
    </w:p>
    <w:p w14:paraId="54554562" w14:textId="77777777" w:rsidR="00455B4B" w:rsidRDefault="00455B4B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Kathambi Jones</w:t>
      </w:r>
    </w:p>
    <w:p w14:paraId="6653AED2" w14:textId="77777777" w:rsidR="00455B4B" w:rsidRDefault="00455B4B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Community Association Manager</w:t>
      </w:r>
    </w:p>
    <w:p w14:paraId="33668F8C" w14:textId="77777777" w:rsidR="00F33141" w:rsidRPr="006F1EF0" w:rsidRDefault="00455B4B" w:rsidP="006F1EF0">
      <w:pPr>
        <w:jc w:val="both"/>
        <w:rPr>
          <w:sz w:val="28"/>
          <w:szCs w:val="28"/>
        </w:rPr>
      </w:pPr>
      <w:r>
        <w:rPr>
          <w:sz w:val="28"/>
          <w:szCs w:val="28"/>
        </w:rPr>
        <w:t>Gulfstream Towers Association</w:t>
      </w:r>
      <w:r w:rsidR="00F33141">
        <w:rPr>
          <w:sz w:val="28"/>
          <w:szCs w:val="28"/>
        </w:rPr>
        <w:t xml:space="preserve"> </w:t>
      </w:r>
    </w:p>
    <w:p w14:paraId="009DBEDC" w14:textId="77777777" w:rsidR="007423B4" w:rsidRPr="007605F7" w:rsidRDefault="007423B4" w:rsidP="007423B4">
      <w:pPr>
        <w:jc w:val="center"/>
        <w:rPr>
          <w:sz w:val="40"/>
          <w:szCs w:val="40"/>
        </w:rPr>
      </w:pPr>
    </w:p>
    <w:p w14:paraId="3EAFBEF6" w14:textId="77777777" w:rsidR="007605F7" w:rsidRPr="007605F7" w:rsidRDefault="007605F7" w:rsidP="007423B4">
      <w:pPr>
        <w:jc w:val="center"/>
        <w:rPr>
          <w:sz w:val="28"/>
          <w:szCs w:val="28"/>
        </w:rPr>
      </w:pPr>
    </w:p>
    <w:p w14:paraId="773DB051" w14:textId="77777777" w:rsidR="007423B4" w:rsidRPr="007605F7" w:rsidRDefault="007423B4" w:rsidP="007423B4">
      <w:pPr>
        <w:jc w:val="center"/>
        <w:rPr>
          <w:sz w:val="28"/>
          <w:szCs w:val="28"/>
        </w:rPr>
      </w:pPr>
    </w:p>
    <w:p w14:paraId="14A20DA3" w14:textId="77777777" w:rsidR="000C439F" w:rsidRDefault="000C439F" w:rsidP="000C439F">
      <w:pPr>
        <w:pStyle w:val="ListParagraph"/>
        <w:rPr>
          <w:b/>
          <w:sz w:val="32"/>
          <w:szCs w:val="32"/>
        </w:rPr>
      </w:pPr>
    </w:p>
    <w:p w14:paraId="27F1E395" w14:textId="77777777" w:rsidR="000C439F" w:rsidRDefault="000C439F" w:rsidP="000C439F">
      <w:pPr>
        <w:pStyle w:val="ListParagraph"/>
        <w:rPr>
          <w:b/>
          <w:sz w:val="32"/>
          <w:szCs w:val="32"/>
        </w:rPr>
      </w:pPr>
    </w:p>
    <w:p w14:paraId="05B49BE8" w14:textId="77777777" w:rsidR="000C439F" w:rsidRDefault="000C439F" w:rsidP="000C439F">
      <w:pPr>
        <w:pStyle w:val="ListParagraph"/>
        <w:rPr>
          <w:b/>
          <w:sz w:val="32"/>
          <w:szCs w:val="32"/>
        </w:rPr>
      </w:pPr>
    </w:p>
    <w:p w14:paraId="7CCDBF69" w14:textId="77777777" w:rsidR="000C439F" w:rsidRDefault="000C439F" w:rsidP="000C439F">
      <w:pPr>
        <w:pStyle w:val="ListParagraph"/>
        <w:rPr>
          <w:b/>
          <w:sz w:val="32"/>
          <w:szCs w:val="32"/>
        </w:rPr>
      </w:pPr>
    </w:p>
    <w:p w14:paraId="7C351ED2" w14:textId="77777777" w:rsidR="000C439F" w:rsidRDefault="000C439F" w:rsidP="000C439F">
      <w:pPr>
        <w:pStyle w:val="ListParagraph"/>
        <w:rPr>
          <w:b/>
          <w:sz w:val="32"/>
          <w:szCs w:val="32"/>
        </w:rPr>
      </w:pPr>
    </w:p>
    <w:p w14:paraId="1CEC4BE9" w14:textId="77777777" w:rsidR="000C439F" w:rsidRDefault="000C439F" w:rsidP="000C439F">
      <w:pPr>
        <w:pStyle w:val="ListParagraph"/>
        <w:rPr>
          <w:b/>
          <w:sz w:val="32"/>
          <w:szCs w:val="32"/>
        </w:rPr>
      </w:pPr>
    </w:p>
    <w:sectPr w:rsidR="000C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8B3E9" w14:textId="77777777" w:rsidR="00A13C0B" w:rsidRDefault="00A13C0B" w:rsidP="00455B4B">
      <w:pPr>
        <w:spacing w:after="0" w:line="240" w:lineRule="auto"/>
      </w:pPr>
      <w:r>
        <w:separator/>
      </w:r>
    </w:p>
  </w:endnote>
  <w:endnote w:type="continuationSeparator" w:id="0">
    <w:p w14:paraId="3042CA81" w14:textId="77777777" w:rsidR="00A13C0B" w:rsidRDefault="00A13C0B" w:rsidP="0045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5D465" w14:textId="77777777" w:rsidR="00455B4B" w:rsidRDefault="00455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60B8" w14:textId="77777777" w:rsidR="00455B4B" w:rsidRDefault="00455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2F5F" w14:textId="77777777" w:rsidR="00455B4B" w:rsidRDefault="00455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8BC75" w14:textId="77777777" w:rsidR="00A13C0B" w:rsidRDefault="00A13C0B" w:rsidP="00455B4B">
      <w:pPr>
        <w:spacing w:after="0" w:line="240" w:lineRule="auto"/>
      </w:pPr>
      <w:r>
        <w:separator/>
      </w:r>
    </w:p>
  </w:footnote>
  <w:footnote w:type="continuationSeparator" w:id="0">
    <w:p w14:paraId="7B6602D1" w14:textId="77777777" w:rsidR="00A13C0B" w:rsidRDefault="00A13C0B" w:rsidP="0045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C1818" w14:textId="77777777" w:rsidR="00455B4B" w:rsidRDefault="00455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A880A" w14:textId="2E2CFE91" w:rsidR="00455B4B" w:rsidRDefault="00455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DFB0D" w14:textId="77777777" w:rsidR="00455B4B" w:rsidRDefault="00455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305FB"/>
    <w:multiLevelType w:val="hybridMultilevel"/>
    <w:tmpl w:val="4A8EA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B4"/>
    <w:rsid w:val="000C439F"/>
    <w:rsid w:val="00123387"/>
    <w:rsid w:val="001E6F37"/>
    <w:rsid w:val="00455B4B"/>
    <w:rsid w:val="00460C0F"/>
    <w:rsid w:val="00466102"/>
    <w:rsid w:val="00481D6A"/>
    <w:rsid w:val="00554D1D"/>
    <w:rsid w:val="005A1526"/>
    <w:rsid w:val="006F1EF0"/>
    <w:rsid w:val="007423B4"/>
    <w:rsid w:val="007605F7"/>
    <w:rsid w:val="008F0732"/>
    <w:rsid w:val="00A1096C"/>
    <w:rsid w:val="00A13C0B"/>
    <w:rsid w:val="00CF1EE0"/>
    <w:rsid w:val="00D85220"/>
    <w:rsid w:val="00F2495E"/>
    <w:rsid w:val="00F3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0C311"/>
  <w15:chartTrackingRefBased/>
  <w15:docId w15:val="{27AF67C6-0372-4128-9FEE-F66AB055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F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B4B"/>
  </w:style>
  <w:style w:type="paragraph" w:styleId="Footer">
    <w:name w:val="footer"/>
    <w:basedOn w:val="Normal"/>
    <w:link w:val="FooterChar"/>
    <w:uiPriority w:val="99"/>
    <w:unhideWhenUsed/>
    <w:rsid w:val="0045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Enclave Hosting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 Office</dc:creator>
  <cp:keywords/>
  <dc:description/>
  <cp:lastModifiedBy>Ann Godmere</cp:lastModifiedBy>
  <cp:revision>2</cp:revision>
  <cp:lastPrinted>2018-12-07T17:25:00Z</cp:lastPrinted>
  <dcterms:created xsi:type="dcterms:W3CDTF">2018-12-12T11:55:00Z</dcterms:created>
  <dcterms:modified xsi:type="dcterms:W3CDTF">2018-12-12T11:55:00Z</dcterms:modified>
</cp:coreProperties>
</file>